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E47D" w14:textId="77777777"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14:paraId="596F7B9C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24E5E53E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22983FA3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14:paraId="45CE07F6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14:paraId="0C14479B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14:paraId="010BB39E" w14:textId="77777777"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</w:t>
      </w:r>
      <w:proofErr w:type="spellStart"/>
      <w:r w:rsidRPr="0009622D">
        <w:rPr>
          <w:rFonts w:asciiTheme="minorHAnsi" w:hAnsiTheme="minorHAnsi"/>
        </w:rPr>
        <w:t>νση</w:t>
      </w:r>
      <w:proofErr w:type="spellEnd"/>
      <w:r w:rsidRPr="0009622D">
        <w:rPr>
          <w:rFonts w:asciiTheme="minorHAnsi" w:hAnsiTheme="minorHAnsi"/>
        </w:rPr>
        <w:t xml:space="preserve"> οικίας:</w:t>
      </w:r>
    </w:p>
    <w:p w14:paraId="38F6719E" w14:textId="77777777"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14:paraId="61717D3C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14:paraId="59DE4CFF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14:paraId="403CC98C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770CE3D0" w14:textId="77777777" w:rsidR="0009622D" w:rsidRPr="0009622D" w:rsidRDefault="00631387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FA86" wp14:editId="730BE2AF">
                <wp:simplePos x="0" y="0"/>
                <wp:positionH relativeFrom="column">
                  <wp:posOffset>1019175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12065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816C4" id="Rectangle 3" o:spid="_x0000_s1026" style="position:absolute;margin-left:80.25pt;margin-top:37.45pt;width:16.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8HwIAADs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4518" wp14:editId="00DB6464">
                <wp:simplePos x="0" y="0"/>
                <wp:positionH relativeFrom="column">
                  <wp:posOffset>333375</wp:posOffset>
                </wp:positionH>
                <wp:positionV relativeFrom="paragraph">
                  <wp:posOffset>475615</wp:posOffset>
                </wp:positionV>
                <wp:extent cx="209550" cy="186055"/>
                <wp:effectExtent l="9525" t="1206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EFB5D" id="Rectangle 2" o:spid="_x0000_s1026" style="position:absolute;margin-left:26.25pt;margin-top:37.45pt;width:16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7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"/>
            </w:pict>
          </mc:Fallback>
        </mc:AlternateConten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14:paraId="448C883E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14:paraId="5E5378BB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434B7F57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14:paraId="42610B8A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20048C4B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14:paraId="6986E6F2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7756B99D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14:paraId="551BA4DC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14:paraId="20906A42" w14:textId="77777777"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14:paraId="5F4933C0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14:paraId="16533B6C" w14:textId="60D8F467" w:rsidR="0009622D" w:rsidRPr="0009622D" w:rsidRDefault="0030120A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Ηγουμενίτσα</w:t>
      </w:r>
      <w:bookmarkStart w:id="0" w:name="_GoBack"/>
      <w:bookmarkEnd w:id="0"/>
      <w:r w:rsidR="0009622D" w:rsidRPr="0009622D">
        <w:rPr>
          <w:rFonts w:asciiTheme="minorHAnsi" w:hAnsiTheme="minorHAnsi"/>
        </w:rPr>
        <w:t>, …………..</w:t>
      </w:r>
    </w:p>
    <w:p w14:paraId="121B5C94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14:paraId="3EBB520A" w14:textId="63707FD3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</w:t>
      </w:r>
      <w:r w:rsidR="000A6014">
        <w:rPr>
          <w:rFonts w:asciiTheme="minorHAnsi" w:hAnsiTheme="minorHAnsi"/>
        </w:rPr>
        <w:t xml:space="preserve">            </w:t>
      </w:r>
      <w:r w:rsidR="00631387">
        <w:rPr>
          <w:rFonts w:asciiTheme="minorHAnsi" w:hAnsiTheme="minorHAnsi"/>
        </w:rPr>
        <w:t xml:space="preserve"> Π.Υ.Σ.Δ.Ε. </w:t>
      </w:r>
      <w:r w:rsidR="0030120A">
        <w:rPr>
          <w:rFonts w:asciiTheme="minorHAnsi" w:hAnsiTheme="minorHAnsi"/>
        </w:rPr>
        <w:t>ΘΕΣΠΡΩΤΙΑΣ</w:t>
      </w:r>
    </w:p>
    <w:p w14:paraId="33470CEB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47C7718E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14:paraId="495C3ACA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14:paraId="724827EE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14:paraId="5530B96A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14:paraId="4945FD56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1D14A050" w14:textId="77777777"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14:paraId="3B56EF42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11259AC9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6AAFC265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73C1916D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63F502A6" w14:textId="77777777"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14:paraId="4973847A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6FAE24EB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06CB3B18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3DA6B49A" w14:textId="77777777"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14:paraId="3F6B4A38" w14:textId="77777777" w:rsidR="0009622D" w:rsidRDefault="0009622D" w:rsidP="0009622D">
      <w:pPr>
        <w:tabs>
          <w:tab w:val="left" w:pos="8280"/>
        </w:tabs>
        <w:spacing w:line="360" w:lineRule="auto"/>
      </w:pPr>
    </w:p>
    <w:p w14:paraId="120B0AC2" w14:textId="77777777"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14:paraId="4CA861BC" w14:textId="77777777" w:rsidR="0009622D" w:rsidRDefault="0009622D" w:rsidP="0009622D">
      <w:pPr>
        <w:tabs>
          <w:tab w:val="left" w:pos="8280"/>
        </w:tabs>
        <w:spacing w:line="360" w:lineRule="auto"/>
      </w:pPr>
    </w:p>
    <w:p w14:paraId="72BA380B" w14:textId="77777777"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D"/>
    <w:rsid w:val="000160A8"/>
    <w:rsid w:val="0009622D"/>
    <w:rsid w:val="000A6014"/>
    <w:rsid w:val="001225B6"/>
    <w:rsid w:val="00300E52"/>
    <w:rsid w:val="0030120A"/>
    <w:rsid w:val="00570F8E"/>
    <w:rsid w:val="00612936"/>
    <w:rsid w:val="00631387"/>
    <w:rsid w:val="007B6D0C"/>
    <w:rsid w:val="00B36921"/>
    <w:rsid w:val="00F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2021-08-06T08:11:00Z</dcterms:created>
  <dcterms:modified xsi:type="dcterms:W3CDTF">2021-08-06T08:11:00Z</dcterms:modified>
</cp:coreProperties>
</file>