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040"/>
        <w:gridCol w:w="5245"/>
        <w:gridCol w:w="3124"/>
      </w:tblGrid>
      <w:tr w:rsidR="00E14D04" w:rsidRPr="00E14D04" w:rsidTr="003002CB">
        <w:trPr>
          <w:trHeight w:val="645"/>
        </w:trPr>
        <w:tc>
          <w:tcPr>
            <w:tcW w:w="14029" w:type="dxa"/>
            <w:gridSpan w:val="4"/>
            <w:shd w:val="clear" w:color="000000" w:fill="FFFF00"/>
            <w:vAlign w:val="center"/>
            <w:hideMark/>
          </w:tcPr>
          <w:p w:rsidR="00E14D04" w:rsidRPr="00A4782F" w:rsidRDefault="00E14D04" w:rsidP="00E14D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ΜΑΘΗΤΙΚΕΣ ΕΚΔΡΟΜΕΣ-ΜΕΤΑΚΙΝΗΣΕΙΣ </w:t>
            </w:r>
          </w:p>
        </w:tc>
      </w:tr>
      <w:tr w:rsidR="00E14D04" w:rsidRPr="00E14D04" w:rsidTr="003002CB">
        <w:trPr>
          <w:trHeight w:val="645"/>
        </w:trPr>
        <w:tc>
          <w:tcPr>
            <w:tcW w:w="620" w:type="dxa"/>
            <w:shd w:val="clear" w:color="000000" w:fill="FFFF00"/>
            <w:vAlign w:val="center"/>
            <w:hideMark/>
          </w:tcPr>
          <w:p w:rsidR="00E14D04" w:rsidRPr="00E14D04" w:rsidRDefault="00E14D04" w:rsidP="00E1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E14D0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A/A</w:t>
            </w:r>
          </w:p>
        </w:tc>
        <w:tc>
          <w:tcPr>
            <w:tcW w:w="5040" w:type="dxa"/>
            <w:shd w:val="clear" w:color="000000" w:fill="FFFF00"/>
            <w:vAlign w:val="center"/>
            <w:hideMark/>
          </w:tcPr>
          <w:p w:rsidR="00E14D04" w:rsidRPr="0030160C" w:rsidRDefault="00E14D04" w:rsidP="00E14D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0160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ΚΑΤΗΓΟΡΙΑ ΜΕΤΑΚΙΝΗΣΗΣ </w:t>
            </w:r>
          </w:p>
        </w:tc>
        <w:tc>
          <w:tcPr>
            <w:tcW w:w="5245" w:type="dxa"/>
            <w:shd w:val="clear" w:color="000000" w:fill="FFFF00"/>
            <w:vAlign w:val="center"/>
            <w:hideMark/>
          </w:tcPr>
          <w:p w:rsidR="00E14D04" w:rsidRPr="0030160C" w:rsidRDefault="00E14D04" w:rsidP="00E14D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30160C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ΕΓΚΡΙΝΕΤΑΙ ΑΠΟ ΤΟΝ </w:t>
            </w:r>
          </w:p>
        </w:tc>
        <w:tc>
          <w:tcPr>
            <w:tcW w:w="3124" w:type="dxa"/>
            <w:shd w:val="clear" w:color="000000" w:fill="FFFF00"/>
            <w:vAlign w:val="center"/>
            <w:hideMark/>
          </w:tcPr>
          <w:p w:rsidR="00E14D04" w:rsidRPr="00A4782F" w:rsidRDefault="00E14D04" w:rsidP="00E14D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Υ.Α/ΑΡΘΡΟ </w:t>
            </w:r>
          </w:p>
        </w:tc>
      </w:tr>
      <w:tr w:rsidR="00E14D04" w:rsidRPr="00B41885" w:rsidTr="003002CB">
        <w:trPr>
          <w:trHeight w:val="645"/>
        </w:trPr>
        <w:tc>
          <w:tcPr>
            <w:tcW w:w="620" w:type="dxa"/>
            <w:shd w:val="clear" w:color="auto" w:fill="auto"/>
            <w:hideMark/>
          </w:tcPr>
          <w:p w:rsidR="00E14D04" w:rsidRPr="00B41885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B41885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5040" w:type="dxa"/>
            <w:shd w:val="clear" w:color="auto" w:fill="auto"/>
            <w:hideMark/>
          </w:tcPr>
          <w:p w:rsidR="00E14D04" w:rsidRPr="00A4782F" w:rsidRDefault="00641B95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ΣΧΟΛΙΚΟΣ ΠΕΡΙΠΑΤΟΣ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(ΠΕΖΗ ΜΕΤΑΚΙΝΗΣΗ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5245" w:type="dxa"/>
            <w:shd w:val="clear" w:color="auto" w:fill="auto"/>
            <w:hideMark/>
          </w:tcPr>
          <w:p w:rsidR="00641B95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ΣΥΛΛΟΓΟ ΔΙΔΑΣΚΟΝΤΩΝ </w:t>
            </w:r>
            <w:r w:rsidR="00641B95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–</w:t>
            </w:r>
          </w:p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ΕΝΗΜΕΡΩΣΗ Δ.Δ.Ε.</w:t>
            </w:r>
            <w:r w:rsidR="00641B95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ΘΕΣΠΡΩΤΙΑΣ</w:t>
            </w:r>
          </w:p>
        </w:tc>
        <w:tc>
          <w:tcPr>
            <w:tcW w:w="3124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20883/ΓΔ4/12-02-2020 ΑΡΘΡΟ 1</w:t>
            </w:r>
          </w:p>
        </w:tc>
      </w:tr>
      <w:tr w:rsidR="00E14D04" w:rsidRPr="00B41885" w:rsidTr="003002CB">
        <w:trPr>
          <w:trHeight w:val="645"/>
        </w:trPr>
        <w:tc>
          <w:tcPr>
            <w:tcW w:w="620" w:type="dxa"/>
            <w:shd w:val="clear" w:color="000000" w:fill="F2F2F2"/>
            <w:hideMark/>
          </w:tcPr>
          <w:p w:rsidR="00E14D04" w:rsidRPr="00B41885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B41885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5040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ΣΧΟΛΙΚΟΣ ΠΕΡΙΠΑΤΟΣ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ΜΕ ΜΕΤΑΦΟΡΙΚΟ ΜΕΣΟ (ΣΕ ΚΟΙΝΟ ΠΡΟΟΡΙΣΜΟ ΓΙΑ ΟΛΕΣ ΤΙΣ ΤΑΞΕΙΣ)</w:t>
            </w:r>
          </w:p>
        </w:tc>
        <w:tc>
          <w:tcPr>
            <w:tcW w:w="5245" w:type="dxa"/>
            <w:shd w:val="clear" w:color="000000" w:fill="F2F2F2"/>
            <w:hideMark/>
          </w:tcPr>
          <w:p w:rsidR="00641B95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ΣΥΛΛΟΓΟ ΔΙΔΑΣΚΟΝΣΩΝ </w:t>
            </w:r>
            <w:r w:rsidR="00641B95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–</w:t>
            </w:r>
          </w:p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ΕΝΗΜΕΡΩΣΗ Δ.Δ.Ε.</w:t>
            </w:r>
            <w:r w:rsidR="00641B95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ΘΕΣΠΡΩΤΙΑΣ</w:t>
            </w:r>
          </w:p>
        </w:tc>
        <w:tc>
          <w:tcPr>
            <w:tcW w:w="3124" w:type="dxa"/>
            <w:shd w:val="clear" w:color="000000" w:fill="F2F2F2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20883/ΓΔ4/12-02-2020 ΑΡΘΡΟ 1</w:t>
            </w:r>
          </w:p>
        </w:tc>
      </w:tr>
      <w:tr w:rsidR="00E14D04" w:rsidRPr="00B41885" w:rsidTr="003002CB">
        <w:trPr>
          <w:trHeight w:val="645"/>
        </w:trPr>
        <w:tc>
          <w:tcPr>
            <w:tcW w:w="620" w:type="dxa"/>
            <w:shd w:val="clear" w:color="auto" w:fill="auto"/>
            <w:hideMark/>
          </w:tcPr>
          <w:p w:rsidR="00E14D04" w:rsidRPr="00B41885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B41885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504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ΣΧΟΛΙΚΟΣ ΠΕΡΙΠΑΤΟΣ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ΜΕ ΜΕΤΑΦΟΡΙΚΟ ΜΕΣΟ (ΣΕ ΔΙΑΦΟΡΕΤΙΚΟΥΣ ΠΡΟΟΡΙΣΜΟΥΣ ΑΝΑ ΤΑΞΗ</w:t>
            </w:r>
            <w:r w:rsidR="00641B95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) ΤΗΝ ΙΔΙΑ ΗΜΕΡΑ</w:t>
            </w:r>
          </w:p>
        </w:tc>
        <w:tc>
          <w:tcPr>
            <w:tcW w:w="5245" w:type="dxa"/>
            <w:shd w:val="clear" w:color="auto" w:fill="auto"/>
            <w:hideMark/>
          </w:tcPr>
          <w:p w:rsidR="00641B95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ΣΥΛΛΟΓΟ ΔΙΔΑΣΚΟΝΤΩΝ-</w:t>
            </w:r>
          </w:p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ΕΝΗΜΕΡΩΣΗ Δ.Δ.Ε.</w:t>
            </w:r>
            <w:r w:rsidR="00641B95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ΘΕΣΠΡΩΤΙΑΣ</w:t>
            </w:r>
          </w:p>
        </w:tc>
        <w:tc>
          <w:tcPr>
            <w:tcW w:w="3124" w:type="dxa"/>
            <w:shd w:val="clear" w:color="auto" w:fill="auto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20883/ΓΔ4/12-02-2020 ΑΡΘΡΟ 1</w:t>
            </w:r>
          </w:p>
        </w:tc>
      </w:tr>
      <w:tr w:rsidR="00E14D04" w:rsidRPr="00B41885" w:rsidTr="003002CB">
        <w:trPr>
          <w:trHeight w:val="645"/>
        </w:trPr>
        <w:tc>
          <w:tcPr>
            <w:tcW w:w="620" w:type="dxa"/>
            <w:shd w:val="clear" w:color="000000" w:fill="F2F2F2"/>
            <w:hideMark/>
          </w:tcPr>
          <w:p w:rsidR="00E14D04" w:rsidRPr="00B41885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B41885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5040" w:type="dxa"/>
            <w:shd w:val="clear" w:color="000000" w:fill="F2F2F2"/>
            <w:hideMark/>
          </w:tcPr>
          <w:p w:rsidR="00E14D04" w:rsidRPr="00A4782F" w:rsidRDefault="00E14D04" w:rsidP="00BA554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ΔΙΔΑΚΤΙΚΗ ΕΠΙΣΚΕΨΗ</w:t>
            </w:r>
            <w:r w:rsidR="00BA554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BA5547" w:rsidRPr="00BA5547">
              <w:rPr>
                <w:rFonts w:eastAsia="Times New Roman" w:cstheme="minorHAnsi"/>
                <w:sz w:val="24"/>
                <w:szCs w:val="24"/>
                <w:lang w:eastAsia="el-GR"/>
              </w:rPr>
              <w:t>(</w:t>
            </w:r>
            <w:r w:rsidR="00BA5547" w:rsidRPr="00BA554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Ολιγόωρες</w:t>
            </w:r>
            <w:r w:rsidR="00BA554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για σ</w:t>
            </w:r>
            <w:bookmarkStart w:id="0" w:name="_GoBack"/>
            <w:bookmarkEnd w:id="0"/>
            <w:r w:rsidR="00BA5547" w:rsidRPr="00BA554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υγκεκριμένη ενότητα των διδακτικών αντικειμένων του </w:t>
            </w:r>
            <w:r w:rsidR="00BA5547" w:rsidRPr="00BA554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αναλυτικού προγράμματος</w:t>
            </w:r>
            <w:r w:rsidR="00BA5547" w:rsidRPr="00BA5547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5245" w:type="dxa"/>
            <w:shd w:val="clear" w:color="000000" w:fill="F2F2F2"/>
            <w:hideMark/>
          </w:tcPr>
          <w:p w:rsidR="0074370E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ΣΥΛΛΟΓΟ ΔΙΔΑΣΚΟΝΤΩΝ-</w:t>
            </w:r>
          </w:p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ΕΝΗΜΕΡΩΣΗ Δ.Δ.Ε.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ΘΕΣΠΡΩΤΙΑΣ</w:t>
            </w:r>
          </w:p>
        </w:tc>
        <w:tc>
          <w:tcPr>
            <w:tcW w:w="3124" w:type="dxa"/>
            <w:shd w:val="clear" w:color="000000" w:fill="F2F2F2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20883/ΓΔ4/12-02-2020 ΑΡΘΡΟ 4</w:t>
            </w:r>
          </w:p>
        </w:tc>
      </w:tr>
      <w:tr w:rsidR="00E14D04" w:rsidRPr="00B41885" w:rsidTr="003002CB">
        <w:trPr>
          <w:trHeight w:val="645"/>
        </w:trPr>
        <w:tc>
          <w:tcPr>
            <w:tcW w:w="620" w:type="dxa"/>
            <w:shd w:val="clear" w:color="auto" w:fill="auto"/>
            <w:hideMark/>
          </w:tcPr>
          <w:p w:rsidR="00E14D04" w:rsidRPr="00B41885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B41885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504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ΗΜΕΡΗΣΙΑ ΕΚΠΑΙΔΕΥΤΙΚΗ ΕΚΔΡΟΜΗ</w:t>
            </w:r>
            <w:r w:rsidR="00641B95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ΟΠΟΙΑΣΔΗΠΟΤΕ ΤΑΞΗΣ</w:t>
            </w:r>
          </w:p>
        </w:tc>
        <w:tc>
          <w:tcPr>
            <w:tcW w:w="5245" w:type="dxa"/>
            <w:shd w:val="clear" w:color="auto" w:fill="auto"/>
            <w:hideMark/>
          </w:tcPr>
          <w:p w:rsidR="00641B95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ΣΥΛΛΟΓΟ ΔΙΔΑΣΚΟΝΤΩΝ-</w:t>
            </w:r>
          </w:p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ΕΝΗΜΕΡΩΣΗ Δ.Δ.Ε</w:t>
            </w:r>
            <w:r w:rsidR="00641B95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ΘΕΣΠΡΩΤΙΑΣ</w:t>
            </w:r>
          </w:p>
        </w:tc>
        <w:tc>
          <w:tcPr>
            <w:tcW w:w="3124" w:type="dxa"/>
            <w:shd w:val="clear" w:color="auto" w:fill="auto"/>
            <w:noWrap/>
            <w:hideMark/>
          </w:tcPr>
          <w:p w:rsidR="00E14D04" w:rsidRPr="00A4782F" w:rsidRDefault="003002CB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.Α 20883/ΓΔ4/12-02-2020 ΑΡΘΡΟ 2, παρ. </w:t>
            </w:r>
            <w:r w:rsidR="004647BB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1-4</w:t>
            </w:r>
          </w:p>
        </w:tc>
      </w:tr>
      <w:tr w:rsidR="00E14D04" w:rsidRPr="00B41885" w:rsidTr="003002CB">
        <w:trPr>
          <w:trHeight w:val="645"/>
        </w:trPr>
        <w:tc>
          <w:tcPr>
            <w:tcW w:w="620" w:type="dxa"/>
            <w:shd w:val="clear" w:color="000000" w:fill="F2F2F2"/>
            <w:hideMark/>
          </w:tcPr>
          <w:p w:rsidR="00E14D04" w:rsidRPr="00B41885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B41885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5040" w:type="dxa"/>
            <w:shd w:val="clear" w:color="000000" w:fill="F2F2F2"/>
            <w:hideMark/>
          </w:tcPr>
          <w:p w:rsidR="00641B95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ΠΟΛΥΗΜΕΡΗ ΕΚΠΑΙΔΕΥΤΙΚΗ ΕΚΔΡΟΜΗ Γ΄ΛΥΚΕΙΟΥ:</w:t>
            </w:r>
          </w:p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Α)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ΣΤΟ ΕΣΩΤΕΡΙΚΟ </w:t>
            </w:r>
            <w:r w:rsidR="000877B7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ΗΣ ΧΩΡΑΣ Ή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Β)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ΣΕ ΧΩΡΑ ΤΟΥ ΕΞΩΤΕΡΙΚΟΥ</w:t>
            </w:r>
          </w:p>
        </w:tc>
        <w:tc>
          <w:tcPr>
            <w:tcW w:w="5245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Α)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ΣΥΛΛΟΓΟ ΔΙΔΑΣΚΟΝΤΩΝ ΕΝΗΜΕΡΩΣΗ Δ.Δ.Ε. </w:t>
            </w:r>
            <w:r w:rsidR="000877B7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ΘΕΣΠΡΩΤΙΑΣ 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(ΓΙΑ ΕΚΔΡΟΜΗ ΣΤΟ ΕΣΩΤΕΡΙΚΟ ΧΩΡΑΣ)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Β)</w:t>
            </w:r>
            <w:r w:rsidR="00DB632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Δ.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Δ.Ε  </w:t>
            </w:r>
            <w:r w:rsidR="000877B7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ΘΕΣΠΡΩΤΙΑΣ 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ΜΕΤΑ ΑΠΟ ΕΙΣΗΓΗΣΗ ΤΟΥ Δ/Ν</w:t>
            </w:r>
            <w:r w:rsidR="000877B7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Η ΤΟΥ ΣΧΟΛΕΙΟΥ ΚΑΙ ΤΟΥ ΣΥΛΛΟΓΟΥ ΔΙΔΑΣΚΟΝΤΩΝ (ΓΙΑ ΕΚΔΡΟΜΗ </w:t>
            </w:r>
            <w:r w:rsid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ΣΤΟ ΕΞΩΤΕΡΙΚΟ)</w:t>
            </w:r>
          </w:p>
        </w:tc>
        <w:tc>
          <w:tcPr>
            <w:tcW w:w="3124" w:type="dxa"/>
            <w:shd w:val="clear" w:color="000000" w:fill="F2F2F2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20883/ΓΔ4/12-02-2020 ΑΡΘΡΟ 2, παρ. 5</w:t>
            </w:r>
            <w:r w:rsidR="004647BB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-6</w:t>
            </w:r>
          </w:p>
        </w:tc>
      </w:tr>
      <w:tr w:rsidR="00E14D04" w:rsidRPr="00B41885" w:rsidTr="003002CB">
        <w:trPr>
          <w:trHeight w:val="1575"/>
        </w:trPr>
        <w:tc>
          <w:tcPr>
            <w:tcW w:w="620" w:type="dxa"/>
            <w:shd w:val="clear" w:color="auto" w:fill="auto"/>
            <w:hideMark/>
          </w:tcPr>
          <w:p w:rsidR="00E14D04" w:rsidRPr="00B41885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B41885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5040" w:type="dxa"/>
            <w:shd w:val="clear" w:color="auto" w:fill="auto"/>
            <w:hideMark/>
          </w:tcPr>
          <w:p w:rsidR="000877B7" w:rsidRPr="00A4782F" w:rsidRDefault="000877B7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ΕΚΠΑΙΔΕΥΤΙΚΗ </w:t>
            </w:r>
            <w:r w:rsidR="00E14D04"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ΕΠΙΣΚΕΨΗ ΣΤΟ ΠΛΑΙΣΙΟ ΕΓΚΕΚΡΙΜΕΝΟΥ ΠΡΟΓΡΑΜΜΑΤΟΣ ΣΧΟ</w:t>
            </w:r>
            <w:r w:rsidR="003002CB"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Λ. ΔΡΑΣΤΗΡΙΟΣΗΤΩΝ</w:t>
            </w:r>
            <w:r w:rsidR="003002CB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(ΠΟΛΙΤΙΣΤΙΚΟ, </w:t>
            </w:r>
            <w:r w:rsidR="00E14D04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ΠΕΡΙΒΑΛΛΟΝΤΙΚΟ, ΑΓΩΓΗΣ ΥΓΕΙΑΣ, ΑΓΩΓΗΣ ΣΤΑΔΙΟΔΡΟΜΙΑΣ)</w:t>
            </w:r>
            <w:r w:rsidR="00E14D04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="00E14D04"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Α)</w:t>
            </w:r>
            <w:r w:rsidR="00E14D04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ΣΤΟ ΕΣΩΤΕΡΙΚΟ ΤΗΣ ΧΩΡΑΣ Ή </w:t>
            </w:r>
          </w:p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Β)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ΣΕ ΧΩΡΑ ΤΟΥ ΕΞΩΤΕΡΙΚΟΥ</w:t>
            </w:r>
          </w:p>
          <w:p w:rsidR="005B4BCB" w:rsidRPr="00A4782F" w:rsidRDefault="005B4BCB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Γ)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ΚΠΕ</w:t>
            </w:r>
          </w:p>
        </w:tc>
        <w:tc>
          <w:tcPr>
            <w:tcW w:w="5245" w:type="dxa"/>
            <w:shd w:val="clear" w:color="auto" w:fill="auto"/>
            <w:hideMark/>
          </w:tcPr>
          <w:p w:rsidR="00E14D04" w:rsidRPr="00A4782F" w:rsidRDefault="00E14D04" w:rsidP="00DB632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Α)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ΣΥΛΛΟΓΟ ΔΙΔΑΣΚΟΝΤΩΝ-ΕΝΗΜΕΡΩΣΗ Δ.Δ.Ε.</w:t>
            </w:r>
            <w:r w:rsidR="000877B7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ΘΕΣΠΡΩΤΙΑΣ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(ΓΙΑ</w:t>
            </w:r>
            <w:r w:rsidR="000877B7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ΕΚΠΑΙΔΕΥΤΙΚΗ 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ΕΠΙΣΚΕΨΗ ΣΤΟ ΕΣΩΤΕΡΙΚΟ </w:t>
            </w:r>
            <w:r w:rsidR="005B4BCB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Η΄ ΚΠΕ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</w: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Β)</w:t>
            </w:r>
            <w:r w:rsidR="00DB632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Δ.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Δ.Ε  </w:t>
            </w:r>
            <w:r w:rsidR="002427D3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ΘΕΣΠΡΩΤΙΑΣ 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ΜΕΤΑ ΑΠΟ ΕΙΣΗΓΗΣΗ ΤΟΥ Δ/ΝΤΗ ΤΟΥ ΣΧΟΛΕΙΟΥ ΚΑΙ ΤΟΥ ΣΥΛΛΟΓΟΥ ΔΙΔΑΣΚΟΝΤΩΝ (ΓΙΑ ΕΚΠ</w:t>
            </w:r>
            <w:r w:rsid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ΑΙΔΕΥΤΙΚΗ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ΕΠΙΣΚΕΨΗ </w:t>
            </w:r>
            <w:r w:rsid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ΣΤΟ ΕΞΩΤΕΡΙΚΟ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3124" w:type="dxa"/>
            <w:shd w:val="clear" w:color="auto" w:fill="auto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20883/ΓΔ4/12-02-2020 ΑΡΘΡΟ  3, παρ. 1</w:t>
            </w:r>
          </w:p>
        </w:tc>
      </w:tr>
      <w:tr w:rsidR="00E14D04" w:rsidRPr="00B41885" w:rsidTr="003002CB">
        <w:trPr>
          <w:trHeight w:val="1575"/>
        </w:trPr>
        <w:tc>
          <w:tcPr>
            <w:tcW w:w="620" w:type="dxa"/>
            <w:shd w:val="clear" w:color="000000" w:fill="F2F2F2"/>
            <w:hideMark/>
          </w:tcPr>
          <w:p w:rsidR="00E14D04" w:rsidRPr="00B41885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B41885">
              <w:rPr>
                <w:rFonts w:eastAsia="Times New Roman" w:cstheme="minorHAnsi"/>
                <w:color w:val="000000"/>
                <w:lang w:eastAsia="el-GR"/>
              </w:rPr>
              <w:lastRenderedPageBreak/>
              <w:t>8</w:t>
            </w:r>
          </w:p>
        </w:tc>
        <w:tc>
          <w:tcPr>
            <w:tcW w:w="5040" w:type="dxa"/>
            <w:shd w:val="clear" w:color="000000" w:fill="F2F2F2"/>
            <w:hideMark/>
          </w:tcPr>
          <w:p w:rsidR="00B31A3A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ΕΚΠΑΙΔΕΥΤΙΚΗ ΕΠΙΣΚΕΨΗ ΣΤΟ ΠΛΑΙΣΙΟ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ΔΙ</w:t>
            </w:r>
            <w:r w:rsidR="00B31A3A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ΔΑΚΤΙΚΩΝ ΣΤΟΧΩΝ </w:t>
            </w:r>
            <w:r w:rsidR="00B31A3A"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ΤΟΥ ΑΝΑΛΥΤΙΚΟΥ </w:t>
            </w: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ΠΡΟΓΡΑΜΜΑΤΟΣ</w:t>
            </w:r>
            <w:r w:rsidR="00B31A3A"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:</w:t>
            </w:r>
          </w:p>
          <w:p w:rsidR="003002CB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) ΣΤΟ ΕΣΩΤΕΡΙΚΟ ΤΗΣ ΧΩΡΑΣ Ή </w:t>
            </w:r>
          </w:p>
          <w:p w:rsidR="00E14D04" w:rsidRPr="00A4782F" w:rsidRDefault="00B31A3A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14D04"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Β)</w:t>
            </w:r>
            <w:r w:rsidR="00E14D04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ΣΕ ΧΩΡΑ ΤΟΥ ΕΞΩΤΕΡΙΚΟΥ</w:t>
            </w:r>
          </w:p>
        </w:tc>
        <w:tc>
          <w:tcPr>
            <w:tcW w:w="5245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Α) ΣΥΛΛΟΓΟ ΔΙΔΑΣΚΟΝΤΩΝ-ΕΝΗΜΕΡΩΣΗ Δ.Δ.Ε.</w:t>
            </w:r>
            <w:r w:rsidR="00B31A3A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ΘΕΣΠΡΩΤΙΑΣ </w:t>
            </w:r>
            <w:r w:rsidR="005B4BCB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(ΓΙΑ </w:t>
            </w:r>
            <w:r w:rsidR="00920F8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ΕΠΙΣΚΕΨΗ ΣΤΟ ΕΣΩΤΕΡΙΚΟ</w:t>
            </w:r>
            <w:r w:rsidR="00DB632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  <w:r w:rsidR="00DB632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Β) Δ.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Δ.Ε ΜΕΤΑ ΑΠΟ ΕΙΣΗΓΗΣΗ ΤΟΥ Δ/ΝΤΗ ΤΟΥ ΣΧΟΛΕΙΟΥ ΚΑΙ ΤΟΥ ΣΥΛΛΟΓΟΥ 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</w:t>
            </w:r>
            <w:r w:rsidR="005B4BCB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ΙΔΑΣΚΟΝΤΩΝ (ΓΙΑ 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ΕΠΚΣΚΕΨΗ Σ</w:t>
            </w:r>
            <w:r w:rsidR="00B31A3A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B31A3A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ΧΩΡΑ ΤΟΥ ΕΞΩΤΕΡΙΚΟΥ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3124" w:type="dxa"/>
            <w:shd w:val="clear" w:color="000000" w:fill="F2F2F2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20883/ΓΔ4/12-02-2020 ΑΡΘΡΟ  3, παρ. 2</w:t>
            </w:r>
          </w:p>
        </w:tc>
      </w:tr>
      <w:tr w:rsidR="00E14D04" w:rsidRPr="00A4782F" w:rsidTr="003002CB">
        <w:trPr>
          <w:trHeight w:val="1260"/>
        </w:trPr>
        <w:tc>
          <w:tcPr>
            <w:tcW w:w="62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504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EKΠΑΙΔΕΥΤΙΚΗ  ΕΠΙΣΚΕΨΗ  ΕΣΩΣΕΡΙΚΟΥ  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ΣΤΟ  ΠΛΑΙΣΙΟ  ΥΛΟΠΟΙΗΣΗΣ  ΕΓΚΕΚΡΙΜΕΝΟΥ  ΠΡΟΓΡΑΜΜΑΤΟΣ </w:t>
            </w: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ΣΥΝΕΚΠΑΙΔΕΥΣΗΣ (ΣΥΝΕΡΓΑΖΟΜΕΝΑ ΣΧΟΛΕΙΑ: ΣΜΕΑΕ Δ.Ε ΚΑΙ ΣΧΟΛΕΙΟ ΓΕΝΙΚΗΣ ΕΚΠΑΙΔΕΥΣΗΣ)</w:t>
            </w:r>
          </w:p>
        </w:tc>
        <w:tc>
          <w:tcPr>
            <w:tcW w:w="5245" w:type="dxa"/>
            <w:shd w:val="clear" w:color="auto" w:fill="auto"/>
            <w:hideMark/>
          </w:tcPr>
          <w:p w:rsidR="00A4494F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ΣΥΛΛΟΓΟΣ ΔΙΔΑΣΚΟΝΤΩΝ</w:t>
            </w:r>
            <w:r w:rsidR="00A4494F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</w:t>
            </w:r>
          </w:p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ΕΝΗΜΕΡΩΣΗ Δ.Δ.Ε</w:t>
            </w:r>
            <w:r w:rsidR="00A4494F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ΘΕΣΠΡΩΤΙΑΣ</w:t>
            </w:r>
          </w:p>
        </w:tc>
        <w:tc>
          <w:tcPr>
            <w:tcW w:w="3124" w:type="dxa"/>
            <w:shd w:val="clear" w:color="auto" w:fill="auto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20883/ΓΔ4/12-02-2020 ΑΡΘΡΟ  3</w:t>
            </w:r>
          </w:p>
        </w:tc>
      </w:tr>
      <w:tr w:rsidR="00E14D04" w:rsidRPr="00A4782F" w:rsidTr="003002CB">
        <w:trPr>
          <w:trHeight w:val="4410"/>
        </w:trPr>
        <w:tc>
          <w:tcPr>
            <w:tcW w:w="620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5040" w:type="dxa"/>
            <w:shd w:val="clear" w:color="000000" w:fill="F2F2F2"/>
            <w:hideMark/>
          </w:tcPr>
          <w:p w:rsidR="007603B9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ΜΕΤΑΚΙΝΗΣΗ </w:t>
            </w:r>
            <w:r w:rsidR="0074370E"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ΣΤΟ </w:t>
            </w:r>
            <w:r w:rsidRPr="00A4782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ΕΞΩΤΕΡΙΚΟ ΣΤΟ ΠΛΑΙΣΙΟ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: </w:t>
            </w:r>
          </w:p>
          <w:p w:rsidR="007603B9" w:rsidRPr="00A4782F" w:rsidRDefault="0074370E" w:rsidP="00A478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ΕΚΠΑΙΔΕΥΤΙΚΩΝ</w:t>
            </w:r>
            <w:r w:rsidR="00E14D04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ΑΝΤΑΛΛΑΓ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</w:t>
            </w:r>
            <w:r w:rsidR="00E14D04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</w:t>
            </w:r>
          </w:p>
          <w:p w:rsidR="007603B9" w:rsidRPr="00A4782F" w:rsidRDefault="00E14D04" w:rsidP="00A478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ΑΔΕΛΦΟΠΟΙΗΣ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,</w:t>
            </w:r>
          </w:p>
          <w:p w:rsidR="007603B9" w:rsidRPr="00A4782F" w:rsidRDefault="00E14D04" w:rsidP="00A478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ΕΚΠΑΙΔΕΥΤΚ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ΩΝ 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ΠΡΟΓΡΑΜΜΑ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 ΤΗΣ Γ.Γ.Θ., </w:t>
            </w:r>
          </w:p>
          <w:p w:rsidR="007603B9" w:rsidRPr="00A4782F" w:rsidRDefault="00E14D04" w:rsidP="00A478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ΕΥΡΩΠΑΪΚ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ΔΡΑΣΤΗΡΙΟΤΗΤ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/ΕΥΡ. ΠΡΟΓΡΑΜΜΑΤ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(ΕΚΤΟΣ ERASMUS),</w:t>
            </w:r>
          </w:p>
          <w:p w:rsidR="007603B9" w:rsidRPr="00A4782F" w:rsidRDefault="00E14D04" w:rsidP="00A478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ΠΡΟΓΡΑΜΜΑΤ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ΔΙΕΘΝ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ΟΡΓΑΝΙΣΜ</w:t>
            </w:r>
            <w:r w:rsidR="0074370E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 </w:t>
            </w:r>
          </w:p>
          <w:p w:rsidR="007603B9" w:rsidRPr="00A4782F" w:rsidRDefault="00E14D04" w:rsidP="00A478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ΣΥΜΜΕΤΟΧ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 ΣΕ  ΔΙΕΘΝ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  ΣΥΝΑΝΤΗΣ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-ΣΥΝΕΔΡΙ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-ΗΜΕΡΙΔ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-ΔΙΑΓΩΝΙΣΜ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ΟΥΣ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ΜΑΘΗΤΙΚ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ΕΠΙΣΤΗΜΟΝΙΚ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ΟΛΥΜΠΙΑΔ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ΕΣ</w:t>
            </w:r>
          </w:p>
          <w:p w:rsidR="007603B9" w:rsidRPr="00A4782F" w:rsidRDefault="00E14D04" w:rsidP="00A4782F">
            <w:pPr>
              <w:pStyle w:val="a3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ΑΛΛ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ΔΙΕΘΝ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ΕΚΔΗΛΩΣ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, </w:t>
            </w:r>
          </w:p>
          <w:p w:rsidR="007603B9" w:rsidRPr="00A4782F" w:rsidRDefault="00E14D04" w:rsidP="00A478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ΠΡΟΣΚΛΗΣ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ΑΠΟ ΣΧΟΛΕΙΑ ΤΗΣ ΠΕΡ. α ΤΟΥ ΑΡΘΡΟΥ 3 ΤΟΥ Ν. 4415/2016 (Α΄159), </w:t>
            </w:r>
          </w:p>
          <w:p w:rsidR="007603B9" w:rsidRPr="00A4782F" w:rsidRDefault="00E14D04" w:rsidP="00A478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ΒΡΑΒΕΥΣ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ΕΙΣ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ΚΑΤΟΠΙΝ ΣΥΜΜΕΤΟΧΗΣ ΣΕ ΔΙΑΓ. ΔΙΑΔΙΚΑΣΙΑ ΕΓΚΕΚΡΙΜΕΝΗ ΑΠΟ ΤΟ ΥΠΑΙΘ, </w:t>
            </w:r>
          </w:p>
          <w:p w:rsidR="007603B9" w:rsidRPr="00A4782F" w:rsidRDefault="00E14D04" w:rsidP="00A478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ΠΙΛΟΤΙΚ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ΠΡΟΓΡΑΜΜΑΤ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 ΔΙΕΘΝΩΝ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ΣΧΟΛΙΚ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ΔΙΚΤΥ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ΠΟΥ ΕΓΚΡΙΝ</w:t>
            </w:r>
            <w:r w:rsidR="00A4494F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ΟΝΤΑΙ 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Ή 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ΣΥΝΤΟΝΙΖ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ΟΝΤΑΙ 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ΑΠΟ ΤΟ ΥΠΑΙΘ, </w:t>
            </w:r>
          </w:p>
          <w:p w:rsidR="007603B9" w:rsidRPr="00A4782F" w:rsidRDefault="00E14D04" w:rsidP="00A478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ΕΠΙΣΚΕΨ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ΕΩΝ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ΣΕ ΕΡΕΥΝΗΤΙΚ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ΚΕΝΤΡ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, ΕΚΠ. ΙΔΡΥΜΑ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ΤΑ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, ΠΑΝΕΠΙΣΤΗΜΙ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, ΚΕΝΤΡ</w:t>
            </w:r>
            <w:r w:rsidR="007603B9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ΠΟΛΙΤΙΣΜΟΥ Ή/ΚΑΙ ΑΘΛΗΤΙΣΜΟΥ, </w:t>
            </w:r>
          </w:p>
          <w:p w:rsidR="00E14D04" w:rsidRPr="00A4782F" w:rsidRDefault="007603B9" w:rsidP="00A478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ΕΠΙΣΚΕΨΕΩΝ ΣΕ </w:t>
            </w:r>
            <w:r w:rsidR="00E14D04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ΕΥΡΩΠΑΪΚ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ΟΥΣ</w:t>
            </w:r>
            <w:r w:rsidR="00E14D04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ΘΕΣΜ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ΟΥΣ</w:t>
            </w:r>
            <w:r w:rsidR="00E14D04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, ΔΙΕΘΝ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ΕΙΣ</w:t>
            </w:r>
            <w:r w:rsidR="00E14D04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ΟΡΓΑΝΙΣΜΟ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ΥΣ</w:t>
            </w:r>
          </w:p>
        </w:tc>
        <w:tc>
          <w:tcPr>
            <w:tcW w:w="5245" w:type="dxa"/>
            <w:shd w:val="clear" w:color="000000" w:fill="F2F2F2"/>
            <w:hideMark/>
          </w:tcPr>
          <w:p w:rsidR="00E14D04" w:rsidRPr="00A4782F" w:rsidRDefault="00DB6326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lastRenderedPageBreak/>
              <w:t>Δ.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6005BC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Δ.Ε ΜΕΤΑ ΑΠΟ ΕΙΣΗΓΗΣΗ ΤΟΤ Δ/ΝΤ</w:t>
            </w:r>
            <w:r w:rsidR="003002CB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Η 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Τ</w:t>
            </w:r>
            <w:r w:rsidR="003002CB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ΟΥ ΣΧΟΛΕΙΟΥ  ΚΑΙ ΤΟΥ ΣΥΛΛΟΓΟΥ ΔΙ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ΔΑΣΚΟΝΤΩΝ</w:t>
            </w:r>
          </w:p>
        </w:tc>
        <w:tc>
          <w:tcPr>
            <w:tcW w:w="3124" w:type="dxa"/>
            <w:shd w:val="clear" w:color="000000" w:fill="F2F2F2"/>
            <w:noWrap/>
            <w:hideMark/>
          </w:tcPr>
          <w:p w:rsidR="00E14D04" w:rsidRPr="00A4782F" w:rsidRDefault="006005BC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.Α 20883/ΓΔ4/12-02-2020 ΑΡΘΡΟ 5</w:t>
            </w:r>
          </w:p>
        </w:tc>
      </w:tr>
      <w:tr w:rsidR="00E14D04" w:rsidRPr="00A4782F" w:rsidTr="003002CB">
        <w:trPr>
          <w:trHeight w:val="630"/>
        </w:trPr>
        <w:tc>
          <w:tcPr>
            <w:tcW w:w="62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11</w:t>
            </w:r>
          </w:p>
        </w:tc>
        <w:tc>
          <w:tcPr>
            <w:tcW w:w="504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ΜΕΤΑΚΙΝΗΣΗ ΓΙΑ ΣΥΜΜΕΤΟΧΗ ΣΕ ΣΧΟΛΙΚΗ ΑΘΛ</w:t>
            </w:r>
            <w:r w:rsidR="003002CB"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ΗΤΙΚΗ ΔΡΑΣΤΗΡΙΟΣΗΤΑ</w:t>
            </w:r>
            <w:r w:rsidR="003002CB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ΕΝΤΟΣ ΟΡΙΩΝ 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Δ.Δ.Ε.ΘΕΣΠΡΩΤΙΑΣ</w:t>
            </w:r>
          </w:p>
        </w:tc>
        <w:tc>
          <w:tcPr>
            <w:tcW w:w="5245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Δ/ΝΤΗ ΣΧΟΛΕΙΟΥ ΚΑΙ ΣΥΛΛΟΓΟ ΔΙΔΑΣΚΟΝΤΩΝ</w:t>
            </w:r>
          </w:p>
        </w:tc>
        <w:tc>
          <w:tcPr>
            <w:tcW w:w="3124" w:type="dxa"/>
            <w:shd w:val="clear" w:color="auto" w:fill="auto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20883/ΓΔ4/12-02-2020 ΑΡΘΡΟ 6, παρ. α</w:t>
            </w:r>
          </w:p>
        </w:tc>
      </w:tr>
      <w:tr w:rsidR="00E14D04" w:rsidRPr="00A4782F" w:rsidTr="003002CB">
        <w:trPr>
          <w:trHeight w:val="645"/>
        </w:trPr>
        <w:tc>
          <w:tcPr>
            <w:tcW w:w="620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5040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ΜΕΤΑΚΙΝΗΣΗ ΓΙΑ ΣΥΜΜΕΤΟΧΗ ΣΕ ΣΧΟΛΙΚΗ ΑΘΛΗΤΙΚΗ ΔΡΑΣΤΗΡΙΟΣΗΤΑ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ΕΚΤΟΣ ΟΡΙΩΝ Δ.Δ.Ε.ΘΕΣΠΡΩΤΙΑΣ</w:t>
            </w:r>
          </w:p>
        </w:tc>
        <w:tc>
          <w:tcPr>
            <w:tcW w:w="5245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Δ/ΝΣΗ Δ.Δ.Ε. </w:t>
            </w:r>
            <w:r w:rsidR="00737542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ΘΕΣΠΡΩΤΙΑΣ</w:t>
            </w:r>
          </w:p>
        </w:tc>
        <w:tc>
          <w:tcPr>
            <w:tcW w:w="3124" w:type="dxa"/>
            <w:shd w:val="clear" w:color="000000" w:fill="F2F2F2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20883/ΓΔ4/12-02-2020 ΑΡΘΡΟ 6, παρ. β</w:t>
            </w:r>
          </w:p>
        </w:tc>
      </w:tr>
      <w:tr w:rsidR="00E14D04" w:rsidRPr="00A4782F" w:rsidTr="003002CB">
        <w:trPr>
          <w:trHeight w:val="645"/>
        </w:trPr>
        <w:tc>
          <w:tcPr>
            <w:tcW w:w="62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5040" w:type="dxa"/>
            <w:shd w:val="clear" w:color="auto" w:fill="auto"/>
            <w:hideMark/>
          </w:tcPr>
          <w:p w:rsidR="00E14D04" w:rsidRPr="00A4782F" w:rsidRDefault="006005BC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ΜΕΤΑΚΙΝΗΣΗ ΓΙΑ </w:t>
            </w:r>
            <w:r w:rsidR="00E14D04"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ΣΥΜΜΕΤΟΧΗ ΣΕ ΔΙΕΘΝΗ ΣΧΟΛΙΚΗ</w:t>
            </w:r>
            <w:r w:rsidR="003002CB"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ΑΘΛΗΤΙΚΗ ΔΡΑΣΤΗΡΚΟΤΗΣΑ</w:t>
            </w:r>
            <w:r w:rsidR="003002CB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ΣΤΟ ΕΞΩΤ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ΕΡΙΚΟ</w:t>
            </w:r>
          </w:p>
        </w:tc>
        <w:tc>
          <w:tcPr>
            <w:tcW w:w="5245" w:type="dxa"/>
            <w:shd w:val="clear" w:color="auto" w:fill="auto"/>
            <w:hideMark/>
          </w:tcPr>
          <w:p w:rsidR="003002CB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Δ/ΝΣΗ ΦΥΣΙΚΗΣ</w:t>
            </w:r>
            <w:r w:rsidR="003002CB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ΑΓΩΓΗΣ ΤΟΥ Υ.ΠΑΙ.Θ.., ΜΕΤΑ ΑΠΟ ΕΙΣΗΓΗΣΗ Τ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ΗΣ Κ.Ο.Ε.Σ.Α.Δ.</w:t>
            </w:r>
          </w:p>
        </w:tc>
        <w:tc>
          <w:tcPr>
            <w:tcW w:w="3124" w:type="dxa"/>
            <w:shd w:val="clear" w:color="auto" w:fill="auto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20883/ΓΔ4/12-02-2020 ΑΡΘΡΟ 6, παρ. γ</w:t>
            </w:r>
          </w:p>
        </w:tc>
      </w:tr>
      <w:tr w:rsidR="00E14D04" w:rsidRPr="00A4782F" w:rsidTr="003002CB">
        <w:trPr>
          <w:trHeight w:val="645"/>
        </w:trPr>
        <w:tc>
          <w:tcPr>
            <w:tcW w:w="620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5040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ΕΠΙΣΚΕΨΗ ΣΤΗ ΒΟΥΛΗ ΤΩΝ ΕΛΛΗΝΩΝ</w:t>
            </w:r>
          </w:p>
        </w:tc>
        <w:tc>
          <w:tcPr>
            <w:tcW w:w="5245" w:type="dxa"/>
            <w:shd w:val="clear" w:color="000000" w:fill="F2F2F2"/>
            <w:hideMark/>
          </w:tcPr>
          <w:p w:rsidR="00737542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ΣΥΛΛΟΓΟ ΔΙΔΑΣΚΟΝΤΩΝΝ-</w:t>
            </w:r>
          </w:p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ΕΝΗΜΕΡΩΣΗ    Δ.Δ.Ε. </w:t>
            </w:r>
            <w:r w:rsidR="00737542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ΘΕΣΠΡΩΤΙΑΣ</w:t>
            </w:r>
          </w:p>
        </w:tc>
        <w:tc>
          <w:tcPr>
            <w:tcW w:w="3124" w:type="dxa"/>
            <w:shd w:val="clear" w:color="000000" w:fill="F2F2F2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20883/ΓΔ4/12-02- 2020 ΑΡΘΡΟ  7</w:t>
            </w:r>
          </w:p>
        </w:tc>
      </w:tr>
      <w:tr w:rsidR="00E14D04" w:rsidRPr="00A4782F" w:rsidTr="003002CB">
        <w:trPr>
          <w:trHeight w:val="645"/>
        </w:trPr>
        <w:tc>
          <w:tcPr>
            <w:tcW w:w="62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5040" w:type="dxa"/>
            <w:shd w:val="clear" w:color="auto" w:fill="auto"/>
            <w:hideMark/>
          </w:tcPr>
          <w:p w:rsidR="00E14D04" w:rsidRPr="00A4782F" w:rsidRDefault="003002CB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ΜΕΤΑΚΙΝΗΣΗ ΣΤΟ ΕΣΩΤ</w:t>
            </w:r>
            <w:r w:rsidR="00E14D04"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ΕΡΙΚΟ ΣΤΟ ΠΛΑΙΣΙΟ ΣΥΜΜΕΤΟΧΗΣ ΣΕ ΔΙΑΓΩΝΙΣΜΟ Ή ΕΚΔΗΛΩΣΗ ΕΓΚΕΚΡΙΜΕΝΗ ΑΠΟ ΤΟ Υ.ΠΑΙ.Θ.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(ΜΑΘ. ΣΥΝΕΔΡΙΟ, ΗΜΕΡΙΔΑ, ΠΡΟΓΡΑΜΜΑ, ΔΙΑΣΧΟΛΙΚΗ ΣΥΝΕΡΓΑΣΙΑ)</w:t>
            </w:r>
          </w:p>
        </w:tc>
        <w:tc>
          <w:tcPr>
            <w:tcW w:w="5245" w:type="dxa"/>
            <w:shd w:val="clear" w:color="auto" w:fill="auto"/>
            <w:hideMark/>
          </w:tcPr>
          <w:p w:rsidR="00737542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ΣΥΛΛΟΓΟ ΔΙΔΑΣΚΟΝΤΩΝ-</w:t>
            </w:r>
          </w:p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ΕΝΗΜΕΡΩΣΗ    Δ.Δ.Ε. </w:t>
            </w:r>
            <w:r w:rsidR="00737542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ΘΕΣΠΡΩΤΙΑΣ</w:t>
            </w:r>
          </w:p>
        </w:tc>
        <w:tc>
          <w:tcPr>
            <w:tcW w:w="3124" w:type="dxa"/>
            <w:shd w:val="clear" w:color="auto" w:fill="auto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Υ.Α 20883/ΓΔ4/12-02- 2020 ΑΡΘΡΟ </w:t>
            </w:r>
            <w:r w:rsidR="000B6CE6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8</w:t>
            </w:r>
          </w:p>
        </w:tc>
      </w:tr>
      <w:tr w:rsidR="00E14D04" w:rsidRPr="00A4782F" w:rsidTr="003002CB">
        <w:trPr>
          <w:trHeight w:val="945"/>
        </w:trPr>
        <w:tc>
          <w:tcPr>
            <w:tcW w:w="620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16</w:t>
            </w:r>
          </w:p>
        </w:tc>
        <w:tc>
          <w:tcPr>
            <w:tcW w:w="5040" w:type="dxa"/>
            <w:shd w:val="clear" w:color="000000" w:fill="F2F2F2"/>
            <w:hideMark/>
          </w:tcPr>
          <w:p w:rsidR="00E14D04" w:rsidRPr="00A4782F" w:rsidRDefault="00E6402D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ΜΕΤΑΚΙΝΗΣΗ ΣΤΟ </w:t>
            </w: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ΕΣΩΤ</w:t>
            </w:r>
            <w:r w:rsidR="00E14D04"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ΕΡΙΚΟ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ΜΑΘΗΤΩΝ ΚΑΙ ΣΥΝΟΔΩΝ ΕΚΠΑΙΔΕΥΤΙΚΩΝ Ή ΕΚΠΑΙΔΕΥΤΙΚΩΝ ΣΤΟ ΠΛΑΙΣΙΟ ΠΡΟΓΡΑΜΜΑΤΟΣ </w:t>
            </w:r>
            <w:r w:rsidR="00E14D04"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ERΑSMUS+</w:t>
            </w:r>
          </w:p>
        </w:tc>
        <w:tc>
          <w:tcPr>
            <w:tcW w:w="5245" w:type="dxa"/>
            <w:shd w:val="clear" w:color="000000" w:fill="F2F2F2"/>
            <w:hideMark/>
          </w:tcPr>
          <w:p w:rsidR="008F49CD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ΣΥΛΛΟΓΟ  ΔΙΔΑΣΚΟΝΤΩΝ </w:t>
            </w:r>
            <w:r w:rsidR="008F49CD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–</w:t>
            </w:r>
          </w:p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ΕΝΗΜΕΡΩΣΗ    Δ.Δ.Ε.</w:t>
            </w:r>
            <w:r w:rsidR="008F49CD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ΘΕΣΠΡΩΤΙΑΣ</w:t>
            </w:r>
          </w:p>
        </w:tc>
        <w:tc>
          <w:tcPr>
            <w:tcW w:w="3124" w:type="dxa"/>
            <w:shd w:val="clear" w:color="000000" w:fill="F2F2F2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Υ.Α. : α) 25735/Η1/20-2-2020 </w:t>
            </w:r>
            <w:r w:rsidR="0039418D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β) 20883/ΓΔ4/12-02-2020</w:t>
            </w:r>
          </w:p>
        </w:tc>
      </w:tr>
      <w:tr w:rsidR="00E14D04" w:rsidRPr="00A4782F" w:rsidTr="003002CB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504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ΠΟΛΥΗΜΕΡΗ ΜΕΤΑΚΙΝΗΣΗ ΣΤΟ </w:t>
            </w: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ΕΞΩΣΕΡΙΚΟ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ΜΑΘΗΤΩΝ ΚΑΙ ΣΥΝΟΔΩΝ ΕΚΠΑΙ</w:t>
            </w:r>
            <w:r w:rsidR="0039418D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ΔΕΥΤΙΚΩΝ Ή ΕΚΠΑΙΔΕΥΤΙΚΩΝ ΣΤΟ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ΠΛΑΙΣΙΟ ΠΡΟΓΡΑΜΜΑΤΟΣ </w:t>
            </w: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ERASMUS+</w:t>
            </w:r>
          </w:p>
        </w:tc>
        <w:tc>
          <w:tcPr>
            <w:tcW w:w="5245" w:type="dxa"/>
            <w:shd w:val="clear" w:color="auto" w:fill="auto"/>
            <w:hideMark/>
          </w:tcPr>
          <w:p w:rsidR="00E14D04" w:rsidRPr="00A4782F" w:rsidRDefault="00DB6326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Δ.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Δ.Ε  </w:t>
            </w:r>
            <w:r w:rsidR="0039418D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ΘΕΣΠΡΩΤΙΑΣ 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ΜΕΤΑ ΑΠΟ Ε</w:t>
            </w:r>
            <w:r w:rsidR="0039418D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Ι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ΣΗΓΗΣΗ ΤΟΥ Δ/ΝΤΗ</w:t>
            </w:r>
            <w:r w:rsidR="0039418D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ΤΟΥ ΣΧΟΛΕΙΟΥ ΚΑΙ ΤΟΥ ΣΥΛΛΟΓΟΥ ΔΙΔΑΣΚΟΝΤΩΝ</w:t>
            </w:r>
          </w:p>
        </w:tc>
        <w:tc>
          <w:tcPr>
            <w:tcW w:w="3124" w:type="dxa"/>
            <w:shd w:val="clear" w:color="auto" w:fill="auto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Υ.Α. : α) 25735/Η1/20-2-2020 β) 20883/ΓΔ4/12-02-2020</w:t>
            </w:r>
          </w:p>
        </w:tc>
      </w:tr>
      <w:tr w:rsidR="00E14D04" w:rsidRPr="00A4782F" w:rsidTr="003002CB">
        <w:trPr>
          <w:trHeight w:val="2205"/>
        </w:trPr>
        <w:tc>
          <w:tcPr>
            <w:tcW w:w="620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5040" w:type="dxa"/>
            <w:shd w:val="clear" w:color="000000" w:fill="F2F2F2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ΣΥΜΠΡΑΞΗ ΣΧΟΛΙΚΩΝ ΜΟΝΑΔΩΝ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ΕΣΩΤΕΡΙΚΟΥ  (ΑΡΘΡΟ 11)</w:t>
            </w:r>
          </w:p>
        </w:tc>
        <w:tc>
          <w:tcPr>
            <w:tcW w:w="5245" w:type="dxa"/>
            <w:shd w:val="clear" w:color="000000" w:fill="F2F2F2"/>
            <w:hideMark/>
          </w:tcPr>
          <w:p w:rsidR="00E14D04" w:rsidRPr="00A4782F" w:rsidRDefault="0039418D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Δ/ΝΤΗ Δ/ΘΜΙΑΣ ΕΚΠ/ΣΗΣ</w:t>
            </w:r>
            <w:r w:rsidR="00E14D04"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ΣΤΗΝ ΟΠΟΙΑ ΑΝΗΚΕΙ ΤΟ ΣΧΟΛΕΙΟ</w:t>
            </w: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ΜΕ ΤΟΥΣ ΠΕΡΙΣΣΟΤΕΡΟΥΣ ΜΑΘΗΤΕΣ </w:t>
            </w:r>
          </w:p>
        </w:tc>
        <w:tc>
          <w:tcPr>
            <w:tcW w:w="3124" w:type="dxa"/>
            <w:shd w:val="clear" w:color="000000" w:fill="F2F2F2"/>
            <w:noWrap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Υ.Α 20883/ΓΔ4/12-02- 2020 ΑΡΘΡΟ  11</w:t>
            </w:r>
          </w:p>
        </w:tc>
      </w:tr>
      <w:tr w:rsidR="00E14D04" w:rsidRPr="00A4782F" w:rsidTr="003002CB">
        <w:trPr>
          <w:trHeight w:val="3165"/>
        </w:trPr>
        <w:tc>
          <w:tcPr>
            <w:tcW w:w="62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5040" w:type="dxa"/>
            <w:shd w:val="clear" w:color="auto" w:fill="auto"/>
            <w:hideMark/>
          </w:tcPr>
          <w:p w:rsidR="00E14D04" w:rsidRPr="00A4782F" w:rsidRDefault="00E14D04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ΔΙΑΣΧΟΛΙΚΗ ΟΜΑΔΑ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ΓΙΑ ΜΕΤΑΚΙΝΗΣΕΙΣ ΕΞΩΤΕΡΙΚΟΥ ΤΟΥ ΑΘΡΟΥ</w:t>
            </w:r>
            <w:r w:rsidRPr="00A4782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5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ΚΑΙ 11</w:t>
            </w:r>
          </w:p>
        </w:tc>
        <w:tc>
          <w:tcPr>
            <w:tcW w:w="5245" w:type="dxa"/>
            <w:shd w:val="clear" w:color="auto" w:fill="auto"/>
            <w:hideMark/>
          </w:tcPr>
          <w:p w:rsidR="00E14D04" w:rsidRPr="00A4782F" w:rsidRDefault="0039418D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Δ/ΝΤΗ Δ/ΘΜΙΑΣ ΕΚΠ/ΣΗΣ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. ΣΤΗΝ ΟΠΟΙΑ ΑΝΗΚΕΙ ΤΟ ΣΧΟΛΕΙΟ</w:t>
            </w: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ΜΕ ΤΟΥΣ ΠΕΡΙΣΣΟΤΕΡΟΥΣ ΜΑΘΗΤΕΣ 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ΜΕ</w:t>
            </w:r>
            <w:r w:rsidR="00DB632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ΤΑ ΑΠΌ ΑΙΤΗΜΑ ΤΟΥ ΠΡΟΤΕΙΝΟΜΕΝΟΥ 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ΑΡΧΗΓΟΥ ΤΗΣ ΔΙΑΣΧΟΛΙΚΗΣ ΟΜΑΔΑΣ </w:t>
            </w:r>
          </w:p>
        </w:tc>
        <w:tc>
          <w:tcPr>
            <w:tcW w:w="3124" w:type="dxa"/>
            <w:shd w:val="clear" w:color="auto" w:fill="auto"/>
            <w:noWrap/>
            <w:hideMark/>
          </w:tcPr>
          <w:p w:rsidR="00E14D04" w:rsidRPr="00A4782F" w:rsidRDefault="004E7120" w:rsidP="00A478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ΥΑ 20883/ΓΔ4/12-02-2020 ΑΡΘΡΟ </w:t>
            </w:r>
            <w:r w:rsidR="00E14D04" w:rsidRPr="00A4782F">
              <w:rPr>
                <w:rFonts w:eastAsia="Times New Roman" w:cstheme="minorHAnsi"/>
                <w:sz w:val="24"/>
                <w:szCs w:val="24"/>
                <w:lang w:eastAsia="el-GR"/>
              </w:rPr>
              <w:t>5 ΚΑΙ 11</w:t>
            </w:r>
          </w:p>
        </w:tc>
      </w:tr>
    </w:tbl>
    <w:p w:rsidR="00864E61" w:rsidRPr="00A4782F" w:rsidRDefault="00864E61" w:rsidP="00A4782F">
      <w:pPr>
        <w:rPr>
          <w:rFonts w:cstheme="minorHAnsi"/>
          <w:sz w:val="24"/>
          <w:szCs w:val="24"/>
        </w:rPr>
      </w:pPr>
    </w:p>
    <w:sectPr w:rsidR="00864E61" w:rsidRPr="00A4782F" w:rsidSect="003002CB">
      <w:pgSz w:w="16838" w:h="11906" w:orient="landscape"/>
      <w:pgMar w:top="426" w:right="1440" w:bottom="15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740"/>
    <w:multiLevelType w:val="hybridMultilevel"/>
    <w:tmpl w:val="8E7E0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04"/>
    <w:rsid w:val="000877B7"/>
    <w:rsid w:val="000B6CE6"/>
    <w:rsid w:val="000C3E5C"/>
    <w:rsid w:val="002427D3"/>
    <w:rsid w:val="00273C8B"/>
    <w:rsid w:val="003002CB"/>
    <w:rsid w:val="0030160C"/>
    <w:rsid w:val="0039418D"/>
    <w:rsid w:val="003A5DF6"/>
    <w:rsid w:val="004647BB"/>
    <w:rsid w:val="004E7120"/>
    <w:rsid w:val="005B1E93"/>
    <w:rsid w:val="005B4BCB"/>
    <w:rsid w:val="006005BC"/>
    <w:rsid w:val="00641B95"/>
    <w:rsid w:val="00732DE3"/>
    <w:rsid w:val="00737542"/>
    <w:rsid w:val="0074370E"/>
    <w:rsid w:val="007603B9"/>
    <w:rsid w:val="00864E61"/>
    <w:rsid w:val="008F49CD"/>
    <w:rsid w:val="00920F86"/>
    <w:rsid w:val="00960502"/>
    <w:rsid w:val="00A4494F"/>
    <w:rsid w:val="00A4782F"/>
    <w:rsid w:val="00B31A3A"/>
    <w:rsid w:val="00B41885"/>
    <w:rsid w:val="00B67A2B"/>
    <w:rsid w:val="00BA5547"/>
    <w:rsid w:val="00BF1ED5"/>
    <w:rsid w:val="00BF7E41"/>
    <w:rsid w:val="00DB6326"/>
    <w:rsid w:val="00E14D04"/>
    <w:rsid w:val="00E6402D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Mitsionis V</dc:creator>
  <cp:lastModifiedBy>Χρήστης των Windows</cp:lastModifiedBy>
  <cp:revision>44</cp:revision>
  <cp:lastPrinted>2022-06-28T07:35:00Z</cp:lastPrinted>
  <dcterms:created xsi:type="dcterms:W3CDTF">2022-06-28T06:29:00Z</dcterms:created>
  <dcterms:modified xsi:type="dcterms:W3CDTF">2022-12-05T08:09:00Z</dcterms:modified>
</cp:coreProperties>
</file>